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CB257" w14:textId="77777777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>Załącznik nr 4 do Umowy nr …………z dnia …………….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6FC87CC4" w:rsidR="001903FF" w:rsidRDefault="00056101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 xml:space="preserve">Szczegółowe zasady realizacji i odbioru usługi udzielania </w:t>
      </w:r>
      <w:r w:rsidR="001903FF" w:rsidRPr="001903FF">
        <w:rPr>
          <w:rFonts w:ascii="Arial" w:eastAsia="Times New Roman" w:hAnsi="Arial" w:cs="Arial"/>
          <w:b/>
          <w:sz w:val="20"/>
          <w:szCs w:val="20"/>
        </w:rPr>
        <w:t>wsparcia Administratorom Systemu</w:t>
      </w:r>
      <w:r w:rsidR="009A50D2" w:rsidRPr="009C4C18">
        <w:rPr>
          <w:rFonts w:ascii="Arial" w:eastAsia="Times New Roman" w:hAnsi="Arial" w:cs="Arial"/>
          <w:b/>
          <w:sz w:val="20"/>
          <w:szCs w:val="20"/>
        </w:rPr>
        <w:t xml:space="preserve">, I </w:t>
      </w:r>
      <w:proofErr w:type="spellStart"/>
      <w:r w:rsidR="009A50D2" w:rsidRPr="009C4C18">
        <w:rPr>
          <w:rFonts w:ascii="Arial" w:eastAsia="Times New Roman" w:hAnsi="Arial" w:cs="Arial"/>
          <w:b/>
          <w:sz w:val="20"/>
          <w:szCs w:val="20"/>
        </w:rPr>
        <w:t>i</w:t>
      </w:r>
      <w:proofErr w:type="spellEnd"/>
      <w:r w:rsidR="009A50D2" w:rsidRPr="009C4C18">
        <w:rPr>
          <w:rFonts w:ascii="Arial" w:eastAsia="Times New Roman" w:hAnsi="Arial" w:cs="Arial"/>
          <w:b/>
          <w:sz w:val="20"/>
          <w:szCs w:val="20"/>
        </w:rPr>
        <w:t xml:space="preserve"> II linii wsparcia</w:t>
      </w:r>
      <w:r w:rsidR="00DC5664" w:rsidRPr="00EC45F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DC5664" w:rsidRPr="009C4C18">
        <w:rPr>
          <w:rFonts w:ascii="Arial" w:eastAsia="Times New Roman" w:hAnsi="Arial" w:cs="Arial"/>
          <w:b/>
          <w:sz w:val="20"/>
          <w:szCs w:val="20"/>
        </w:rPr>
        <w:t>w zakresie pracowników wskazanych przez Zamawiającego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79675107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>
        <w:rPr>
          <w:rFonts w:ascii="Arial" w:eastAsia="Times New Roman" w:hAnsi="Arial" w:cs="Arial"/>
          <w:sz w:val="20"/>
          <w:szCs w:val="20"/>
        </w:rPr>
        <w:t>A</w:t>
      </w:r>
      <w:r w:rsidR="008165D4" w:rsidRPr="00EC300E">
        <w:rPr>
          <w:rFonts w:ascii="Arial" w:eastAsia="Times New Roman" w:hAnsi="Arial" w:cs="Arial"/>
          <w:sz w:val="20"/>
          <w:szCs w:val="20"/>
        </w:rPr>
        <w:t>dministrator</w:t>
      </w:r>
      <w:r w:rsidR="008165D4">
        <w:rPr>
          <w:rFonts w:ascii="Arial" w:eastAsia="Times New Roman" w:hAnsi="Arial" w:cs="Arial"/>
          <w:sz w:val="20"/>
          <w:szCs w:val="20"/>
        </w:rPr>
        <w:t xml:space="preserve">om Systemu i innym osobom odpowiedzialnym za działanie </w:t>
      </w:r>
      <w:r w:rsidR="00A161BB">
        <w:rPr>
          <w:rFonts w:ascii="Arial" w:eastAsia="Times New Roman" w:hAnsi="Arial" w:cs="Arial"/>
          <w:sz w:val="20"/>
          <w:szCs w:val="20"/>
        </w:rPr>
        <w:t>S</w:t>
      </w:r>
      <w:r w:rsidR="008165D4">
        <w:rPr>
          <w:rFonts w:ascii="Arial" w:eastAsia="Times New Roman" w:hAnsi="Arial" w:cs="Arial"/>
          <w:sz w:val="20"/>
          <w:szCs w:val="20"/>
        </w:rPr>
        <w:t>ystemu</w:t>
      </w:r>
      <w:r w:rsidR="008165D4" w:rsidRPr="00EC300E">
        <w:rPr>
          <w:rFonts w:ascii="Arial" w:eastAsia="Times New Roman" w:hAnsi="Arial" w:cs="Arial"/>
          <w:sz w:val="20"/>
          <w:szCs w:val="20"/>
        </w:rPr>
        <w:t xml:space="preserve"> </w:t>
      </w:r>
      <w:r w:rsidR="008165D4" w:rsidRPr="009C4C18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9C4C18">
        <w:rPr>
          <w:rFonts w:ascii="Arial" w:eastAsia="Times New Roman" w:hAnsi="Arial" w:cs="Arial"/>
          <w:sz w:val="20"/>
          <w:szCs w:val="20"/>
        </w:rPr>
        <w:t>,</w:t>
      </w:r>
      <w:r w:rsidR="009D15FF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00EC300E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9C4C18">
        <w:rPr>
          <w:rFonts w:ascii="Arial" w:eastAsia="Times New Roman" w:hAnsi="Arial" w:cs="Arial"/>
          <w:sz w:val="20"/>
          <w:szCs w:val="20"/>
        </w:rPr>
        <w:t>w trybie 16 godzin (7.00-23.00), 7</w:t>
      </w:r>
      <w:r w:rsidR="00916D3E" w:rsidRPr="00916D3E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</w:t>
      </w:r>
      <w:r w:rsidR="00916D3E" w:rsidRPr="00EC45F5">
        <w:rPr>
          <w:rFonts w:ascii="Arial" w:eastAsia="Times New Roman" w:hAnsi="Arial" w:cs="Arial"/>
          <w:sz w:val="20"/>
          <w:szCs w:val="20"/>
        </w:rPr>
        <w:t xml:space="preserve">łącznie </w:t>
      </w:r>
      <w:r w:rsidR="00916D3E" w:rsidRPr="009C4C18">
        <w:rPr>
          <w:rFonts w:ascii="Arial" w:eastAsia="Times New Roman" w:hAnsi="Arial" w:cs="Arial"/>
          <w:sz w:val="20"/>
          <w:szCs w:val="20"/>
        </w:rPr>
        <w:t>3</w:t>
      </w:r>
      <w:r w:rsidR="00EC45F5" w:rsidRPr="009C4C18">
        <w:rPr>
          <w:rFonts w:ascii="Arial" w:eastAsia="Times New Roman" w:hAnsi="Arial" w:cs="Arial"/>
          <w:sz w:val="20"/>
          <w:szCs w:val="20"/>
        </w:rPr>
        <w:t>2 godziny</w:t>
      </w:r>
      <w:r w:rsidR="00916D3E" w:rsidRPr="009C4C18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00EC45F5">
        <w:rPr>
          <w:rFonts w:ascii="Arial" w:eastAsia="Times New Roman" w:hAnsi="Arial" w:cs="Arial"/>
          <w:sz w:val="20"/>
          <w:szCs w:val="20"/>
        </w:rPr>
        <w:t>,</w:t>
      </w:r>
      <w:r w:rsidR="00916D3E" w:rsidRPr="00916D3E">
        <w:rPr>
          <w:rFonts w:ascii="Arial" w:eastAsia="Times New Roman" w:hAnsi="Arial" w:cs="Arial"/>
          <w:sz w:val="20"/>
          <w:szCs w:val="20"/>
        </w:rPr>
        <w:t xml:space="preserve"> w innych terminach i godzinach zgłoszonych do Wykonawcy na potrzeby wsparcia, z co najmniej dwudniowym wyprzedzeniem</w:t>
      </w:r>
      <w:r w:rsidRPr="00251B4F">
        <w:rPr>
          <w:rFonts w:ascii="Arial" w:eastAsia="Calibri" w:hAnsi="Arial" w:cs="Arial"/>
          <w:sz w:val="20"/>
          <w:szCs w:val="20"/>
        </w:rPr>
        <w:t xml:space="preserve">, obejmujące </w:t>
      </w:r>
      <w:r w:rsidRPr="00EC300E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CEE62E9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239A3CAD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dystrybucj</w:t>
      </w:r>
      <w:r w:rsidR="00DC637F">
        <w:rPr>
          <w:rFonts w:ascii="Arial" w:eastAsia="Times New Roman" w:hAnsi="Arial" w:cs="Arial"/>
          <w:sz w:val="20"/>
          <w:szCs w:val="20"/>
        </w:rPr>
        <w:t>e</w:t>
      </w:r>
      <w:r w:rsidRPr="006B05E1">
        <w:rPr>
          <w:rFonts w:ascii="Arial" w:eastAsia="Times New Roman" w:hAnsi="Arial" w:cs="Arial"/>
          <w:sz w:val="20"/>
          <w:szCs w:val="20"/>
        </w:rPr>
        <w:t>, wykonanie i</w:t>
      </w:r>
      <w:r w:rsidR="00F379E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>
        <w:rPr>
          <w:rFonts w:ascii="Arial" w:eastAsia="Times New Roman" w:hAnsi="Arial" w:cs="Arial"/>
          <w:sz w:val="20"/>
          <w:szCs w:val="20"/>
        </w:rPr>
        <w:t>,</w:t>
      </w:r>
      <w:r w:rsidR="00B07AD9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006B05E1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>
        <w:rPr>
          <w:rFonts w:ascii="Arial" w:eastAsia="Times New Roman" w:hAnsi="Arial" w:cs="Arial"/>
          <w:sz w:val="20"/>
          <w:szCs w:val="20"/>
        </w:rPr>
        <w:t>O</w:t>
      </w:r>
      <w:r w:rsidRPr="006B05E1">
        <w:rPr>
          <w:rFonts w:ascii="Arial" w:eastAsia="Times New Roman" w:hAnsi="Arial" w:cs="Arial"/>
          <w:sz w:val="20"/>
          <w:szCs w:val="20"/>
        </w:rPr>
        <w:t>programowania</w:t>
      </w:r>
      <w:r w:rsidR="003264C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dedykowanego</w:t>
      </w:r>
      <w:r w:rsidRPr="006B05E1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>
        <w:rPr>
          <w:rFonts w:ascii="Arial" w:eastAsia="Times New Roman" w:hAnsi="Arial" w:cs="Arial"/>
          <w:sz w:val="20"/>
          <w:szCs w:val="20"/>
        </w:rPr>
        <w:t xml:space="preserve"> oraz </w:t>
      </w:r>
      <w:r w:rsidRPr="006B05E1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845344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58010234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232D05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3E480AB" w14:textId="0B9C740E" w:rsidR="00F207C8" w:rsidRPr="009C4C18" w:rsidRDefault="00F207C8" w:rsidP="009C4C1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086CC9">
        <w:rPr>
          <w:rFonts w:ascii="Arial" w:eastAsia="Times New Roman" w:hAnsi="Arial" w:cs="Arial"/>
          <w:sz w:val="20"/>
          <w:szCs w:val="20"/>
        </w:rPr>
        <w:t>optymalizacj</w:t>
      </w:r>
      <w:r w:rsidR="00232D05" w:rsidRPr="00086CC9">
        <w:rPr>
          <w:rFonts w:ascii="Arial" w:eastAsia="Times New Roman" w:hAnsi="Arial" w:cs="Arial"/>
          <w:sz w:val="20"/>
          <w:szCs w:val="20"/>
        </w:rPr>
        <w:t>e</w:t>
      </w:r>
      <w:r w:rsidRPr="00086CC9">
        <w:rPr>
          <w:rFonts w:ascii="Arial" w:eastAsia="Times New Roman" w:hAnsi="Arial" w:cs="Arial"/>
          <w:sz w:val="20"/>
          <w:szCs w:val="20"/>
        </w:rPr>
        <w:t xml:space="preserve"> miejsca na </w:t>
      </w:r>
      <w:r w:rsidR="009D15FF" w:rsidRPr="00086CC9">
        <w:rPr>
          <w:rFonts w:ascii="Arial" w:eastAsia="Times New Roman" w:hAnsi="Arial" w:cs="Arial"/>
          <w:sz w:val="20"/>
          <w:szCs w:val="20"/>
        </w:rPr>
        <w:t>Infrastrukturze</w:t>
      </w:r>
      <w:r w:rsidR="00DC637F" w:rsidRPr="00086CC9">
        <w:rPr>
          <w:rFonts w:ascii="Arial" w:eastAsia="Times New Roman" w:hAnsi="Arial" w:cs="Arial"/>
          <w:sz w:val="20"/>
          <w:szCs w:val="20"/>
        </w:rPr>
        <w:t xml:space="preserve"> technicznej</w:t>
      </w:r>
      <w:r w:rsidR="009D15FF" w:rsidRPr="00086CC9">
        <w:rPr>
          <w:rFonts w:ascii="Arial" w:eastAsia="Times New Roman" w:hAnsi="Arial" w:cs="Arial"/>
          <w:sz w:val="20"/>
          <w:szCs w:val="20"/>
        </w:rPr>
        <w:t xml:space="preserve"> Zamawiającego</w:t>
      </w:r>
      <w:r w:rsidRPr="00086CC9">
        <w:rPr>
          <w:rFonts w:ascii="Arial" w:eastAsia="Times New Roman" w:hAnsi="Arial" w:cs="Arial"/>
          <w:sz w:val="20"/>
          <w:szCs w:val="20"/>
        </w:rPr>
        <w:t>;</w:t>
      </w:r>
    </w:p>
    <w:p w14:paraId="5DB91F5F" w14:textId="072143E3" w:rsidR="007321FA" w:rsidRPr="00086CC9" w:rsidRDefault="007321FA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9C4C18">
        <w:rPr>
          <w:rFonts w:ascii="Arial" w:eastAsia="Times New Roman" w:hAnsi="Arial" w:cs="Arial"/>
          <w:sz w:val="20"/>
          <w:szCs w:val="20"/>
        </w:rPr>
        <w:t xml:space="preserve">wsparcie w konfiguracji </w:t>
      </w:r>
      <w:r w:rsidR="00232D05" w:rsidRPr="009C4C18">
        <w:rPr>
          <w:rFonts w:ascii="Arial" w:eastAsia="Times New Roman" w:hAnsi="Arial" w:cs="Arial"/>
          <w:sz w:val="20"/>
          <w:szCs w:val="20"/>
        </w:rPr>
        <w:t>u</w:t>
      </w:r>
      <w:r w:rsidRPr="009C4C18">
        <w:rPr>
          <w:rFonts w:ascii="Arial" w:eastAsia="Times New Roman" w:hAnsi="Arial" w:cs="Arial"/>
          <w:sz w:val="20"/>
          <w:szCs w:val="20"/>
        </w:rPr>
        <w:t>rządzeń sieciowych wchodzących w interakcje z utrzymywanym Systemem</w:t>
      </w:r>
      <w:r w:rsidR="00384BDC" w:rsidRPr="00086CC9">
        <w:rPr>
          <w:rFonts w:ascii="Arial" w:eastAsia="Times New Roman" w:hAnsi="Arial" w:cs="Arial"/>
          <w:sz w:val="20"/>
          <w:szCs w:val="20"/>
        </w:rPr>
        <w:t>;</w:t>
      </w:r>
    </w:p>
    <w:p w14:paraId="662DDEB3" w14:textId="29FFBDED" w:rsidR="001366A6" w:rsidRPr="008410E5" w:rsidRDefault="001366A6" w:rsidP="008410E5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bookmarkEnd w:id="0"/>
    <w:p w14:paraId="60E15F9C" w14:textId="77777777" w:rsidR="00DA75AF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7D23DD19" w:rsidR="00AB0834" w:rsidRPr="009C4C18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C4C18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9C4C18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9C4C18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9C4C18">
        <w:rPr>
          <w:rFonts w:ascii="Arial" w:eastAsia="Calibri" w:hAnsi="Arial" w:cs="Arial"/>
          <w:sz w:val="20"/>
          <w:szCs w:val="20"/>
        </w:rPr>
        <w:t xml:space="preserve"> w zakresie pracowników wskazanych przez Zamawiającego w</w:t>
      </w:r>
      <w:r w:rsidRPr="009C4C18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9C4C18">
        <w:rPr>
          <w:rFonts w:ascii="Arial" w:eastAsia="Calibri" w:hAnsi="Arial" w:cs="Arial"/>
          <w:sz w:val="20"/>
          <w:szCs w:val="20"/>
        </w:rPr>
        <w:t xml:space="preserve">trybie 9 godzin (7.30-16.30), 5 Dni roboczych w tygodniu oraz wyjątkowo, lecz nie więcej niż łącznie </w:t>
      </w:r>
      <w:r w:rsidR="00086CC9">
        <w:rPr>
          <w:rFonts w:ascii="Arial" w:eastAsia="Calibri" w:hAnsi="Arial" w:cs="Arial"/>
          <w:sz w:val="20"/>
          <w:szCs w:val="20"/>
        </w:rPr>
        <w:t>32</w:t>
      </w:r>
      <w:r w:rsidR="000140BA" w:rsidRPr="009C4C18">
        <w:rPr>
          <w:rFonts w:ascii="Arial" w:eastAsia="Calibri" w:hAnsi="Arial" w:cs="Arial"/>
          <w:sz w:val="20"/>
          <w:szCs w:val="20"/>
        </w:rPr>
        <w:t xml:space="preserve"> godziny w miesiącu, w innych terminach i godzinach zgłoszonych do Wykonawcy na potrzeby wparcia, z co najmniej dwudniowym wyprzedzeniem, </w:t>
      </w:r>
      <w:r w:rsidRPr="009C4C18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286B4EA2" w:rsidR="00AB0834" w:rsidRPr="009C4C18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C4C18">
        <w:rPr>
          <w:rFonts w:ascii="Arial" w:eastAsia="Calibri" w:hAnsi="Arial" w:cs="Arial"/>
          <w:sz w:val="20"/>
          <w:szCs w:val="20"/>
        </w:rPr>
        <w:t>pomoc dotycząc</w:t>
      </w:r>
      <w:r w:rsidR="0021644F" w:rsidRPr="009C4C18">
        <w:rPr>
          <w:rFonts w:ascii="Arial" w:eastAsia="Calibri" w:hAnsi="Arial" w:cs="Arial"/>
          <w:sz w:val="20"/>
          <w:szCs w:val="20"/>
        </w:rPr>
        <w:t>ą</w:t>
      </w:r>
      <w:r w:rsidRPr="009C4C18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Oprogramowania;</w:t>
      </w:r>
    </w:p>
    <w:p w14:paraId="0792F604" w14:textId="00C4C5A8" w:rsidR="00D92E6B" w:rsidRPr="009C4C18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C4C18">
        <w:rPr>
          <w:rFonts w:ascii="Arial" w:eastAsia="Calibri" w:hAnsi="Arial" w:cs="Arial"/>
          <w:sz w:val="20"/>
          <w:szCs w:val="20"/>
        </w:rPr>
        <w:lastRenderedPageBreak/>
        <w:t>pomoc w przejściu procesu biznesowego dotycząc</w:t>
      </w:r>
      <w:r w:rsidR="0021644F" w:rsidRPr="009C4C18">
        <w:rPr>
          <w:rFonts w:ascii="Arial" w:eastAsia="Calibri" w:hAnsi="Arial" w:cs="Arial"/>
          <w:sz w:val="20"/>
          <w:szCs w:val="20"/>
        </w:rPr>
        <w:t>ą</w:t>
      </w:r>
      <w:r w:rsidRPr="009C4C18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041CF969" w:rsidR="00AB0834" w:rsidRPr="009C4C18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C4C18">
        <w:rPr>
          <w:rFonts w:ascii="Arial" w:eastAsia="Calibri" w:hAnsi="Arial" w:cs="Arial"/>
          <w:sz w:val="20"/>
          <w:szCs w:val="20"/>
        </w:rPr>
        <w:t>dystrybucj</w:t>
      </w:r>
      <w:r w:rsidR="0021644F" w:rsidRPr="009C4C18">
        <w:rPr>
          <w:rFonts w:ascii="Arial" w:eastAsia="Calibri" w:hAnsi="Arial" w:cs="Arial"/>
          <w:sz w:val="20"/>
          <w:szCs w:val="20"/>
        </w:rPr>
        <w:t>e</w:t>
      </w:r>
      <w:r w:rsidRPr="009C4C18">
        <w:rPr>
          <w:rFonts w:ascii="Arial" w:eastAsia="Calibri" w:hAnsi="Arial" w:cs="Arial"/>
          <w:sz w:val="20"/>
          <w:szCs w:val="20"/>
        </w:rPr>
        <w:t>, wykonanie i kompleksow</w:t>
      </w:r>
      <w:r w:rsidR="0021644F" w:rsidRPr="009C4C18">
        <w:rPr>
          <w:rFonts w:ascii="Arial" w:eastAsia="Calibri" w:hAnsi="Arial" w:cs="Arial"/>
          <w:sz w:val="20"/>
          <w:szCs w:val="20"/>
        </w:rPr>
        <w:t>ą</w:t>
      </w:r>
      <w:r w:rsidRPr="009C4C18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009C4C18">
        <w:rPr>
          <w:rFonts w:ascii="Arial" w:eastAsia="Calibri" w:hAnsi="Arial" w:cs="Arial"/>
          <w:sz w:val="20"/>
          <w:szCs w:val="20"/>
        </w:rPr>
        <w:t xml:space="preserve"> konfiguracji,</w:t>
      </w:r>
      <w:r w:rsidRPr="009C4C18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Oprogramowania;</w:t>
      </w:r>
    </w:p>
    <w:p w14:paraId="1FE7F234" w14:textId="7D95DAE7" w:rsidR="007E2F67" w:rsidRPr="009C4C18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C4C18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9C4C18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C4C18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C4C18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00E61853">
        <w:rPr>
          <w:rFonts w:ascii="Arial" w:eastAsia="Calibri" w:hAnsi="Arial" w:cs="Arial"/>
          <w:sz w:val="20"/>
          <w:szCs w:val="20"/>
        </w:rPr>
        <w:t xml:space="preserve"> </w:t>
      </w:r>
    </w:p>
    <w:p w14:paraId="189E421E" w14:textId="2F43BE22" w:rsidR="009124F7" w:rsidRDefault="009124F7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7D3DB48" w14:textId="63F90E3B" w:rsidR="00D86A08" w:rsidRDefault="00D86A08" w:rsidP="00D86A08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0758D546" w:rsidR="002235F0" w:rsidRDefault="000817E2" w:rsidP="00EB3269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przypadku </w:t>
      </w:r>
      <w:r w:rsidR="00634444" w:rsidRPr="00086CC9">
        <w:rPr>
          <w:rFonts w:ascii="Arial" w:eastAsia="Times New Roman" w:hAnsi="Arial" w:cs="Arial"/>
          <w:b/>
          <w:sz w:val="20"/>
          <w:szCs w:val="20"/>
          <w:lang w:eastAsia="pl-PL"/>
        </w:rPr>
        <w:t>Administratorów</w:t>
      </w:r>
      <w:r w:rsidRPr="00086CC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Systemu</w:t>
      </w:r>
      <w:r w:rsidR="00A27A8D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="007B76A2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I </w:t>
      </w:r>
      <w:proofErr w:type="spellStart"/>
      <w:r w:rsidR="007B76A2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proofErr w:type="spellEnd"/>
      <w:r w:rsidR="007B76A2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II linii wsparcia</w:t>
      </w:r>
      <w:r w:rsidR="007B76A2" w:rsidRPr="00086CC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C5664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>w zakresie pracowników wskazanych przez Zamawiającego</w:t>
      </w:r>
      <w:r w:rsidR="00086CC9" w:rsidRPr="00086CC9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6850962D" w14:textId="54E6C4E5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FD271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2558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A44DC28" w14:textId="6C16C380" w:rsidR="001920F8" w:rsidRPr="00F65652" w:rsidRDefault="003C2DA3" w:rsidP="001920F8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75FA9FC4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C2DA3" w:rsidRPr="00056101">
        <w:rPr>
          <w:rFonts w:ascii="Arial" w:eastAsia="Times New Roman" w:hAnsi="Arial" w:cs="Arial"/>
          <w:sz w:val="20"/>
          <w:szCs w:val="20"/>
          <w:lang w:eastAsia="pl-PL"/>
        </w:rPr>
        <w:t>w sytuacji braku dostępności</w:t>
      </w:r>
      <w:r w:rsidR="000450F8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91EF2">
        <w:rPr>
          <w:rFonts w:ascii="Arial" w:hAnsi="Arial"/>
          <w:sz w:val="20"/>
        </w:rPr>
        <w:t xml:space="preserve">Wykonawca </w:t>
      </w:r>
      <w:r w:rsidRPr="008B3367">
        <w:rPr>
          <w:rFonts w:ascii="Arial" w:hAnsi="Arial"/>
          <w:sz w:val="20"/>
        </w:rPr>
        <w:t xml:space="preserve">potwierdza </w:t>
      </w:r>
      <w:r w:rsidR="00ED617E">
        <w:rPr>
          <w:rFonts w:ascii="Arial" w:hAnsi="Arial"/>
          <w:sz w:val="20"/>
        </w:rPr>
        <w:t xml:space="preserve">w </w:t>
      </w:r>
      <w:r w:rsidR="00ED617E" w:rsidRPr="00086CC9">
        <w:rPr>
          <w:rFonts w:ascii="Arial" w:hAnsi="Arial"/>
          <w:sz w:val="20"/>
        </w:rPr>
        <w:t xml:space="preserve">ciągu </w:t>
      </w:r>
      <w:r w:rsidR="00ED617E" w:rsidRPr="009C4C18">
        <w:rPr>
          <w:rFonts w:ascii="Arial" w:hAnsi="Arial"/>
          <w:sz w:val="20"/>
        </w:rPr>
        <w:t>30 minut</w:t>
      </w:r>
      <w:r w:rsidR="00ED617E" w:rsidRPr="00086CC9">
        <w:rPr>
          <w:rFonts w:ascii="Arial" w:hAnsi="Arial"/>
          <w:sz w:val="20"/>
        </w:rPr>
        <w:t xml:space="preserve"> </w:t>
      </w:r>
      <w:r w:rsidRPr="00086CC9">
        <w:rPr>
          <w:rFonts w:ascii="Arial" w:hAnsi="Arial"/>
          <w:sz w:val="20"/>
        </w:rPr>
        <w:t>wiadomością e-mail</w:t>
      </w:r>
      <w:r w:rsidR="000450F8" w:rsidRPr="00086CC9">
        <w:rPr>
          <w:rFonts w:ascii="Arial" w:hAnsi="Arial"/>
          <w:sz w:val="20"/>
        </w:rPr>
        <w:t xml:space="preserve"> przesłaną</w:t>
      </w:r>
      <w:r w:rsidRPr="00086CC9">
        <w:rPr>
          <w:rFonts w:ascii="Arial" w:hAnsi="Arial"/>
          <w:sz w:val="20"/>
        </w:rPr>
        <w:t xml:space="preserve"> </w:t>
      </w:r>
      <w:r w:rsidR="00E42660" w:rsidRPr="009C4C18">
        <w:rPr>
          <w:rFonts w:ascii="Arial" w:hAnsi="Arial"/>
          <w:sz w:val="20"/>
        </w:rPr>
        <w:t>na adres:………..</w:t>
      </w:r>
      <w:r w:rsidR="001F7417"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otrzymanie Zgłoszenia</w:t>
      </w:r>
      <w:r w:rsidRPr="0005610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441C42ED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219D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F2427">
        <w:rPr>
          <w:rFonts w:ascii="Arial" w:eastAsia="Times New Roman" w:hAnsi="Arial" w:cs="Arial"/>
          <w:sz w:val="20"/>
          <w:szCs w:val="20"/>
          <w:lang w:eastAsia="pl-PL"/>
        </w:rPr>
        <w:t>Wskazanie Wykonawcy do realizacji Zgłoszenia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wykorzystywanym przez Zamawiającego systemie zgłoszeniowym</w:t>
      </w:r>
      <w:r w:rsidRPr="00CF2427">
        <w:rPr>
          <w:rFonts w:ascii="Arial" w:eastAsia="Times New Roman" w:hAnsi="Arial" w:cs="Arial"/>
          <w:sz w:val="20"/>
          <w:szCs w:val="20"/>
          <w:lang w:eastAsia="pl-PL"/>
        </w:rPr>
        <w:t xml:space="preserve"> lub Zgłoszenie przesłane za pośrednictwem poczty e-mail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lub dokonane telefonicznie w przypadku barku dostępności wykorzystywanego przez Zamawiającego systemu zgłoszeniowego </w:t>
      </w:r>
      <w:r w:rsidRPr="00CF2427">
        <w:rPr>
          <w:rFonts w:ascii="Arial" w:eastAsia="Times New Roman" w:hAnsi="Arial" w:cs="Arial"/>
          <w:sz w:val="20"/>
          <w:szCs w:val="20"/>
          <w:lang w:eastAsia="pl-PL"/>
        </w:rPr>
        <w:t xml:space="preserve"> jest równoważne z przyjęciem przez Wykonawcę Zgłoszenia do realizacji.</w:t>
      </w:r>
    </w:p>
    <w:p w14:paraId="1EA680CA" w14:textId="77777777" w:rsidR="00E9226F" w:rsidRPr="004A5262" w:rsidRDefault="00E9226F" w:rsidP="009C4C18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0624C066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A39FB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007A39FB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A39FB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007A39FB">
        <w:rPr>
          <w:rFonts w:ascii="Arial" w:eastAsia="Times New Roman" w:hAnsi="Arial" w:cs="Arial"/>
          <w:sz w:val="20"/>
          <w:szCs w:val="20"/>
          <w:lang w:eastAsia="pl-PL"/>
        </w:rPr>
        <w:t>Administratorów Systemu</w:t>
      </w:r>
      <w:r w:rsidR="00086CC9" w:rsidRPr="00086CC9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2447D1" w:rsidRPr="009C4C18">
        <w:rPr>
          <w:rFonts w:ascii="Arial" w:eastAsia="Times New Roman" w:hAnsi="Arial" w:cs="Arial"/>
          <w:sz w:val="20"/>
          <w:szCs w:val="20"/>
          <w:lang w:eastAsia="pl-PL"/>
        </w:rPr>
        <w:t xml:space="preserve">I </w:t>
      </w:r>
      <w:proofErr w:type="spellStart"/>
      <w:r w:rsidR="002447D1" w:rsidRPr="009C4C18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009C4C18">
        <w:rPr>
          <w:rFonts w:ascii="Arial" w:eastAsia="Times New Roman" w:hAnsi="Arial" w:cs="Arial"/>
          <w:sz w:val="20"/>
          <w:szCs w:val="20"/>
          <w:lang w:eastAsia="pl-PL"/>
        </w:rPr>
        <w:t xml:space="preserve"> II linie wsparcia</w:t>
      </w:r>
      <w:r w:rsidR="007D6A1C" w:rsidRPr="00086CC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D6A1C" w:rsidRPr="009C4C18">
        <w:rPr>
          <w:rFonts w:ascii="Arial" w:eastAsia="Times New Roman" w:hAnsi="Arial" w:cs="Arial"/>
          <w:sz w:val="20"/>
          <w:szCs w:val="20"/>
          <w:lang w:eastAsia="pl-PL"/>
        </w:rPr>
        <w:t>w zakresie pracowników wskazanych przez Zamawiającego</w:t>
      </w:r>
      <w:r w:rsidR="00086CC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B1343">
        <w:rPr>
          <w:rFonts w:ascii="Arial" w:eastAsia="Times New Roman" w:hAnsi="Arial" w:cs="Arial"/>
          <w:sz w:val="20"/>
          <w:szCs w:val="20"/>
          <w:lang w:eastAsia="pl-PL"/>
        </w:rPr>
        <w:t xml:space="preserve">będzie zwiększany przez żadne dodatkowe opłaty między innymi: specjalne numery telefonów dodatkowo płatne lub </w:t>
      </w:r>
      <w:proofErr w:type="spellStart"/>
      <w:r w:rsidRPr="00AB1343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00AB134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15E047B5" w14:textId="4AF5AD3F" w:rsidR="00830A74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65D170B6" w14:textId="0E5199F7" w:rsidR="00830A74" w:rsidRDefault="0012427D" w:rsidP="00086CC9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830A74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1A5C2D99" w14:textId="161CADBB" w:rsidR="00830A74" w:rsidRDefault="00830A74" w:rsidP="009C4C18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64D1C">
        <w:rPr>
          <w:rFonts w:ascii="Arial" w:eastAsia="Times New Roman" w:hAnsi="Arial" w:cs="Arial"/>
          <w:sz w:val="20"/>
          <w:szCs w:val="20"/>
        </w:rPr>
        <w:t xml:space="preserve">wskazanych zgodnie z zasadami opisanymi w </w:t>
      </w:r>
      <w:r w:rsidRPr="00B64D1C">
        <w:rPr>
          <w:rFonts w:ascii="Arial" w:eastAsia="Times New Roman" w:hAnsi="Arial" w:cs="Arial"/>
          <w:bCs/>
          <w:sz w:val="20"/>
          <w:szCs w:val="20"/>
        </w:rPr>
        <w:t>§</w:t>
      </w:r>
      <w:r w:rsidRPr="00B64D1C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50EE4A95" w14:textId="5EA01A42" w:rsidR="00830A74" w:rsidRPr="009C4C18" w:rsidRDefault="00830A74" w:rsidP="009C4C18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2)  </w:t>
      </w:r>
      <w:r w:rsidRPr="00830A74">
        <w:rPr>
          <w:rFonts w:ascii="Arial" w:eastAsia="Times New Roman" w:hAnsi="Arial" w:cs="Arial"/>
          <w:sz w:val="20"/>
          <w:szCs w:val="20"/>
          <w:lang w:eastAsia="pl-PL"/>
        </w:rPr>
        <w:t>Zamawiający może jako dodatkowy kanał komunikacji wskazać aplikację do wideokonferencji.</w:t>
      </w:r>
    </w:p>
    <w:p w14:paraId="0F4A99EA" w14:textId="77777777" w:rsidR="00ED4F13" w:rsidRDefault="00ED4F13" w:rsidP="009C4C18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Miejsce wykonywania usługi</w:t>
      </w:r>
    </w:p>
    <w:p w14:paraId="51885425" w14:textId="10BEAFF2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>
        <w:rPr>
          <w:rFonts w:ascii="Arial" w:eastAsia="Times New Roman" w:hAnsi="Arial" w:cs="Arial"/>
          <w:sz w:val="20"/>
          <w:szCs w:val="20"/>
        </w:rPr>
        <w:t xml:space="preserve"> </w:t>
      </w:r>
      <w:r w:rsidR="003A4C5A" w:rsidRPr="00086CC9">
        <w:rPr>
          <w:rFonts w:ascii="Arial" w:eastAsia="Times New Roman" w:hAnsi="Arial" w:cs="Arial"/>
          <w:sz w:val="20"/>
          <w:szCs w:val="20"/>
        </w:rPr>
        <w:t xml:space="preserve">Administratorom </w:t>
      </w:r>
      <w:r w:rsidR="007A169B" w:rsidRPr="00086CC9">
        <w:rPr>
          <w:rFonts w:ascii="Arial" w:eastAsia="Times New Roman" w:hAnsi="Arial" w:cs="Arial"/>
          <w:sz w:val="20"/>
          <w:szCs w:val="20"/>
        </w:rPr>
        <w:t>S</w:t>
      </w:r>
      <w:r w:rsidR="003A4C5A" w:rsidRPr="00086CC9">
        <w:rPr>
          <w:rFonts w:ascii="Arial" w:eastAsia="Times New Roman" w:hAnsi="Arial" w:cs="Arial"/>
          <w:sz w:val="20"/>
          <w:szCs w:val="20"/>
        </w:rPr>
        <w:t>ystemu</w:t>
      </w:r>
      <w:r w:rsidR="007A169B" w:rsidRPr="009C4C18">
        <w:rPr>
          <w:rFonts w:ascii="Arial" w:eastAsia="Times New Roman" w:hAnsi="Arial" w:cs="Arial"/>
          <w:sz w:val="20"/>
          <w:szCs w:val="20"/>
        </w:rPr>
        <w:t xml:space="preserve">, I </w:t>
      </w:r>
      <w:proofErr w:type="spellStart"/>
      <w:r w:rsidR="007A169B" w:rsidRPr="009C4C18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7A169B" w:rsidRPr="009C4C18">
        <w:rPr>
          <w:rFonts w:ascii="Arial" w:eastAsia="Times New Roman" w:hAnsi="Arial" w:cs="Arial"/>
          <w:sz w:val="20"/>
          <w:szCs w:val="20"/>
        </w:rPr>
        <w:t xml:space="preserve"> II linii wsparcia</w:t>
      </w:r>
      <w:r w:rsidR="007D6A1C" w:rsidRPr="00086CC9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9C4C18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956BEC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Wykonawca </w:t>
      </w:r>
      <w:r w:rsidR="00922EC5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056101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>
        <w:rPr>
          <w:rFonts w:ascii="Arial" w:eastAsia="Times New Roman" w:hAnsi="Arial" w:cs="Arial"/>
          <w:sz w:val="20"/>
          <w:szCs w:val="20"/>
        </w:rPr>
        <w:t xml:space="preserve">, </w:t>
      </w:r>
      <w:r w:rsidR="00ED4F1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005F3C97">
        <w:rPr>
          <w:rFonts w:ascii="Arial" w:eastAsia="Times New Roman" w:hAnsi="Arial" w:cs="Arial"/>
          <w:sz w:val="20"/>
          <w:szCs w:val="20"/>
        </w:rPr>
        <w:t>wykorzystywan</w:t>
      </w:r>
      <w:r w:rsidR="005F3C97">
        <w:rPr>
          <w:rFonts w:ascii="Arial" w:eastAsia="Times New Roman" w:hAnsi="Arial" w:cs="Arial"/>
          <w:sz w:val="20"/>
          <w:szCs w:val="20"/>
        </w:rPr>
        <w:t>y</w:t>
      </w:r>
      <w:r w:rsidR="005F3C97" w:rsidRPr="005F3C97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5F3C97">
        <w:rPr>
          <w:rFonts w:ascii="Arial" w:eastAsia="Times New Roman" w:hAnsi="Arial" w:cs="Arial"/>
          <w:sz w:val="20"/>
          <w:szCs w:val="20"/>
        </w:rPr>
        <w:t>y</w:t>
      </w:r>
      <w:r w:rsidR="005F3C97" w:rsidRPr="005F3C97">
        <w:rPr>
          <w:rFonts w:ascii="Arial" w:eastAsia="Times New Roman" w:hAnsi="Arial" w:cs="Arial"/>
          <w:sz w:val="20"/>
          <w:szCs w:val="20"/>
        </w:rPr>
        <w:t xml:space="preserve"> </w:t>
      </w:r>
      <w:r w:rsidRPr="005F3C97">
        <w:rPr>
          <w:rFonts w:ascii="Arial" w:hAnsi="Arial"/>
          <w:sz w:val="20"/>
        </w:rPr>
        <w:t>lub w miejscu wskazanym przez Zamawiającego.</w:t>
      </w:r>
      <w:r w:rsidRPr="00056101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>
        <w:rPr>
          <w:rFonts w:ascii="Arial" w:eastAsia="Times New Roman" w:hAnsi="Arial" w:cs="Arial"/>
          <w:sz w:val="20"/>
          <w:szCs w:val="20"/>
        </w:rPr>
        <w:t>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77777777" w:rsidR="00056101" w:rsidRPr="00956BEC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Procedura realizacji usług i </w:t>
      </w:r>
      <w:r w:rsidR="00056101"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ich odbiór</w:t>
      </w:r>
    </w:p>
    <w:p w14:paraId="470295EA" w14:textId="17E0FC1E" w:rsidR="005D0FD2" w:rsidRPr="00956BEC" w:rsidRDefault="00D57088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W przypadku Administratorów Systemu</w:t>
      </w:r>
      <w:r w:rsidR="005920BB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I </w:t>
      </w:r>
      <w:proofErr w:type="spellStart"/>
      <w:r w:rsidR="005920BB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proofErr w:type="spellEnd"/>
      <w:r w:rsidR="005920BB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II linii wsparcia</w:t>
      </w:r>
      <w:r w:rsidR="005920BB"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D6A1C" w:rsidRPr="009C4C18">
        <w:rPr>
          <w:rFonts w:ascii="Arial" w:eastAsia="Times New Roman" w:hAnsi="Arial" w:cs="Arial"/>
          <w:b/>
          <w:sz w:val="20"/>
          <w:szCs w:val="20"/>
          <w:lang w:eastAsia="pl-PL"/>
        </w:rPr>
        <w:t>w zakresie pracowników wskazanych przez Zamawiającego</w:t>
      </w:r>
      <w:r w:rsidR="005920BB"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  <w:r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93E1F67" w14:textId="3C227119" w:rsidR="005D0FD2" w:rsidRPr="00956BEC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Administrator </w:t>
      </w:r>
      <w:r w:rsidR="005920BB"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S</w:t>
      </w:r>
      <w:r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ystemu</w:t>
      </w:r>
      <w:r w:rsidRPr="00956BEC">
        <w:rPr>
          <w:rFonts w:ascii="Arial" w:eastAsia="Times New Roman" w:hAnsi="Arial" w:cs="Arial"/>
          <w:sz w:val="20"/>
          <w:szCs w:val="20"/>
        </w:rPr>
        <w:t xml:space="preserve"> </w:t>
      </w:r>
      <w:r w:rsidR="00B47459" w:rsidRPr="00956BEC">
        <w:rPr>
          <w:rFonts w:ascii="Arial" w:eastAsia="Times New Roman" w:hAnsi="Arial" w:cs="Arial"/>
          <w:sz w:val="20"/>
          <w:szCs w:val="20"/>
        </w:rPr>
        <w:t>lub osoba przez niego wskazana</w:t>
      </w:r>
      <w:r w:rsidR="005920BB" w:rsidRPr="009C4C18">
        <w:rPr>
          <w:rFonts w:ascii="Arial" w:eastAsia="Times New Roman" w:hAnsi="Arial" w:cs="Arial"/>
          <w:b/>
          <w:bCs/>
          <w:sz w:val="20"/>
          <w:szCs w:val="20"/>
        </w:rPr>
        <w:t xml:space="preserve">, I </w:t>
      </w:r>
      <w:proofErr w:type="spellStart"/>
      <w:r w:rsidR="005920BB" w:rsidRPr="009C4C18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5920BB" w:rsidRPr="009C4C18">
        <w:rPr>
          <w:rFonts w:ascii="Arial" w:eastAsia="Times New Roman" w:hAnsi="Arial" w:cs="Arial"/>
          <w:b/>
          <w:bCs/>
          <w:sz w:val="20"/>
          <w:szCs w:val="20"/>
        </w:rPr>
        <w:t xml:space="preserve"> II linia</w:t>
      </w:r>
      <w:r w:rsidR="005920BB" w:rsidRPr="00956BE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5920BB" w:rsidRPr="009C4C18">
        <w:rPr>
          <w:rFonts w:ascii="Arial" w:eastAsia="Times New Roman" w:hAnsi="Arial" w:cs="Arial"/>
          <w:b/>
          <w:bCs/>
          <w:sz w:val="20"/>
          <w:szCs w:val="20"/>
        </w:rPr>
        <w:t>wsparcia</w:t>
      </w:r>
      <w:r w:rsidR="007D6A1C" w:rsidRPr="00956BE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7D6A1C" w:rsidRPr="009C4C18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 w:rsidR="00956BEC" w:rsidRPr="00956BE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956BEC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56BEC">
        <w:rPr>
          <w:rFonts w:ascii="Arial" w:eastAsia="Times New Roman" w:hAnsi="Arial" w:cs="Arial"/>
          <w:sz w:val="20"/>
          <w:szCs w:val="20"/>
        </w:rPr>
        <w:t xml:space="preserve">Domyślnie za pośrednictwem </w:t>
      </w:r>
      <w:r w:rsidR="009763A6" w:rsidRPr="00956BEC">
        <w:rPr>
          <w:rFonts w:ascii="Arial" w:eastAsia="Times New Roman" w:hAnsi="Arial" w:cs="Arial"/>
          <w:sz w:val="20"/>
          <w:szCs w:val="20"/>
        </w:rPr>
        <w:t>wykorzystywanego przez Zamawiającego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5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 naprawy danych w  bazie danych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</w:t>
      </w:r>
      <w:r w:rsidRPr="00056101">
        <w:rPr>
          <w:rFonts w:ascii="Arial" w:eastAsia="Times New Roman" w:hAnsi="Arial" w:cs="Arial"/>
          <w:sz w:val="20"/>
          <w:szCs w:val="20"/>
        </w:rPr>
        <w:lastRenderedPageBreak/>
        <w:t xml:space="preserve">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64F0E9FC" w14:textId="5D7B10A6" w:rsidR="00B3740B" w:rsidRPr="009C4C18" w:rsidRDefault="00E663A4" w:rsidP="009C4C18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24022">
        <w:rPr>
          <w:rFonts w:ascii="Arial" w:eastAsia="Times New Roman" w:hAnsi="Arial" w:cs="Arial"/>
          <w:b/>
          <w:sz w:val="20"/>
          <w:szCs w:val="20"/>
        </w:rPr>
        <w:t>Administratorom Systemu</w:t>
      </w:r>
      <w:r w:rsidR="00022584">
        <w:rPr>
          <w:rFonts w:ascii="Arial" w:eastAsia="Times New Roman" w:hAnsi="Arial" w:cs="Arial"/>
          <w:b/>
          <w:sz w:val="20"/>
          <w:szCs w:val="20"/>
        </w:rPr>
        <w:t xml:space="preserve">, </w:t>
      </w:r>
      <w:r w:rsidR="008B3123" w:rsidRPr="00056101">
        <w:rPr>
          <w:rFonts w:ascii="Arial" w:eastAsia="Times New Roman" w:hAnsi="Arial" w:cs="Arial"/>
          <w:sz w:val="20"/>
          <w:szCs w:val="20"/>
        </w:rPr>
        <w:t xml:space="preserve">nie później niż w </w:t>
      </w:r>
      <w:r w:rsidR="008B3123" w:rsidRPr="00956BEC">
        <w:rPr>
          <w:rFonts w:ascii="Arial" w:eastAsia="Times New Roman" w:hAnsi="Arial" w:cs="Arial"/>
          <w:sz w:val="20"/>
          <w:szCs w:val="20"/>
        </w:rPr>
        <w:t xml:space="preserve">terminie </w:t>
      </w:r>
      <w:r w:rsidR="00956BEC">
        <w:rPr>
          <w:rFonts w:ascii="Arial" w:hAnsi="Arial"/>
          <w:sz w:val="20"/>
        </w:rPr>
        <w:t>3</w:t>
      </w:r>
      <w:r w:rsidR="008B3123" w:rsidRPr="009C4C18">
        <w:rPr>
          <w:rFonts w:ascii="Arial" w:hAnsi="Arial"/>
          <w:sz w:val="20"/>
        </w:rPr>
        <w:t xml:space="preserve"> godzin</w:t>
      </w:r>
      <w:r w:rsidR="008B3123" w:rsidRPr="00956BEC">
        <w:rPr>
          <w:rFonts w:ascii="Arial" w:eastAsia="Times New Roman" w:hAnsi="Arial" w:cs="Arial"/>
          <w:sz w:val="20"/>
          <w:szCs w:val="20"/>
        </w:rPr>
        <w:t xml:space="preserve"> zegarowych</w:t>
      </w:r>
      <w:r w:rsidR="008B3123" w:rsidRPr="00056101">
        <w:rPr>
          <w:rFonts w:ascii="Arial" w:eastAsia="Times New Roman" w:hAnsi="Arial" w:cs="Arial"/>
          <w:sz w:val="20"/>
          <w:szCs w:val="20"/>
        </w:rPr>
        <w:t xml:space="preserve"> </w:t>
      </w:r>
      <w:bookmarkStart w:id="3" w:name="_Hlk41828587"/>
      <w:r w:rsidR="008B3123"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 w:rsidR="008B3123">
        <w:rPr>
          <w:rFonts w:ascii="Arial" w:eastAsia="Calibri" w:hAnsi="Arial" w:cs="Arial"/>
          <w:sz w:val="20"/>
          <w:szCs w:val="20"/>
        </w:rPr>
        <w:t xml:space="preserve">oknie określonym w pkt 1 </w:t>
      </w:r>
      <w:proofErr w:type="spellStart"/>
      <w:r w:rsidR="008B3123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>
        <w:rPr>
          <w:rFonts w:ascii="Arial" w:eastAsia="Calibri" w:hAnsi="Arial" w:cs="Arial"/>
          <w:sz w:val="20"/>
          <w:szCs w:val="20"/>
        </w:rPr>
        <w:t xml:space="preserve"> 1</w:t>
      </w:r>
      <w:r w:rsidR="008B3123" w:rsidRPr="00056101">
        <w:rPr>
          <w:rFonts w:ascii="Arial" w:eastAsia="Calibri" w:hAnsi="Arial" w:cs="Arial"/>
          <w:sz w:val="20"/>
          <w:szCs w:val="20"/>
        </w:rPr>
        <w:t xml:space="preserve"> </w:t>
      </w:r>
      <w:r w:rsidR="008B3123" w:rsidRPr="00056101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00C51502">
        <w:rPr>
          <w:rFonts w:ascii="Arial" w:eastAsia="Times New Roman" w:hAnsi="Arial" w:cs="Arial"/>
          <w:sz w:val="20"/>
          <w:szCs w:val="20"/>
        </w:rPr>
        <w:t xml:space="preserve"> </w:t>
      </w:r>
      <w:r w:rsidR="00C51502" w:rsidRPr="00056101">
        <w:rPr>
          <w:rFonts w:ascii="Arial" w:eastAsia="Times New Roman" w:hAnsi="Arial" w:cs="Arial"/>
          <w:sz w:val="20"/>
          <w:szCs w:val="20"/>
        </w:rPr>
        <w:t xml:space="preserve">a w przypadku Zgłoszenia potrzeby wsparcia osobiście w siedzibie Zamawiającego Wykonawca zobowiązany jest przybyć do siedziby Zamawiającego w terminie nie dłuższym niż </w:t>
      </w:r>
      <w:r w:rsidR="00C51502">
        <w:rPr>
          <w:rFonts w:ascii="Arial" w:eastAsia="Times New Roman" w:hAnsi="Arial" w:cs="Arial"/>
          <w:sz w:val="20"/>
          <w:szCs w:val="20"/>
        </w:rPr>
        <w:t>następnego dnia roboczego</w:t>
      </w:r>
      <w:r w:rsidR="00C51502" w:rsidRPr="00056101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  <w:bookmarkStart w:id="4" w:name="_Hlk41828741"/>
      <w:bookmarkEnd w:id="3"/>
    </w:p>
    <w:bookmarkEnd w:id="4"/>
    <w:p w14:paraId="2D47BA5E" w14:textId="310C1FC8" w:rsidR="00B3740B" w:rsidRPr="009C4C18" w:rsidRDefault="00B3740B" w:rsidP="009C4C18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9C4C18">
        <w:rPr>
          <w:rFonts w:ascii="Arial" w:eastAsia="Times New Roman" w:hAnsi="Arial" w:cs="Arial"/>
          <w:b/>
          <w:bCs/>
          <w:sz w:val="20"/>
          <w:szCs w:val="20"/>
        </w:rPr>
        <w:t xml:space="preserve">I </w:t>
      </w:r>
      <w:proofErr w:type="spellStart"/>
      <w:r w:rsidRPr="009C4C18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Pr="009C4C18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7D6A1C" w:rsidRPr="009C4C18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00956BEC">
        <w:rPr>
          <w:rFonts w:ascii="Arial" w:eastAsia="Times New Roman" w:hAnsi="Arial" w:cs="Arial"/>
          <w:sz w:val="20"/>
          <w:szCs w:val="20"/>
        </w:rPr>
        <w:t xml:space="preserve">, </w:t>
      </w:r>
      <w:r w:rsidRPr="00956BEC">
        <w:rPr>
          <w:rFonts w:ascii="Arial" w:eastAsia="Times New Roman" w:hAnsi="Arial" w:cs="Arial"/>
          <w:bCs/>
          <w:sz w:val="20"/>
          <w:szCs w:val="20"/>
        </w:rPr>
        <w:t xml:space="preserve">nie później niż w terminie </w:t>
      </w:r>
      <w:r w:rsidRPr="009C4C18">
        <w:rPr>
          <w:rFonts w:ascii="Arial" w:eastAsia="Times New Roman" w:hAnsi="Arial" w:cs="Arial"/>
          <w:bCs/>
          <w:sz w:val="20"/>
          <w:szCs w:val="20"/>
        </w:rPr>
        <w:t>4 godzin</w:t>
      </w:r>
      <w:r w:rsidRPr="00956BEC">
        <w:rPr>
          <w:rFonts w:ascii="Arial" w:eastAsia="Times New Roman" w:hAnsi="Arial" w:cs="Arial"/>
          <w:bCs/>
          <w:sz w:val="20"/>
          <w:szCs w:val="20"/>
        </w:rPr>
        <w:t xml:space="preserve"> zegarowych</w:t>
      </w:r>
      <w:r w:rsidRPr="00956BE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56BEC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9C4C18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956BEC">
        <w:rPr>
          <w:rFonts w:ascii="Arial" w:eastAsia="Calibri" w:hAnsi="Arial" w:cs="Arial"/>
          <w:sz w:val="20"/>
          <w:szCs w:val="20"/>
        </w:rPr>
        <w:t xml:space="preserve"> </w:t>
      </w:r>
      <w:r w:rsidR="00956BEC" w:rsidRPr="009C4C18">
        <w:rPr>
          <w:rFonts w:ascii="Arial" w:eastAsia="Calibri" w:hAnsi="Arial" w:cs="Arial"/>
          <w:sz w:val="20"/>
          <w:szCs w:val="20"/>
        </w:rPr>
        <w:t>2</w:t>
      </w:r>
      <w:r w:rsidRPr="00956BEC">
        <w:rPr>
          <w:rFonts w:ascii="Arial" w:eastAsia="Calibri" w:hAnsi="Arial" w:cs="Arial"/>
          <w:sz w:val="20"/>
          <w:szCs w:val="20"/>
        </w:rPr>
        <w:t xml:space="preserve"> </w:t>
      </w:r>
      <w:r w:rsidRPr="00956BEC">
        <w:rPr>
          <w:rFonts w:ascii="Arial" w:eastAsia="Times New Roman" w:hAnsi="Arial" w:cs="Arial"/>
          <w:sz w:val="20"/>
          <w:szCs w:val="20"/>
        </w:rPr>
        <w:t xml:space="preserve">od Zgłoszenia, a w przypadku Zgłoszenia potrzeby wsparcia osobiście w siedzibie </w:t>
      </w:r>
      <w:r w:rsidR="003B2715" w:rsidRPr="00956BEC">
        <w:rPr>
          <w:rFonts w:ascii="Arial" w:eastAsia="Times New Roman" w:hAnsi="Arial" w:cs="Arial"/>
          <w:sz w:val="20"/>
          <w:szCs w:val="20"/>
        </w:rPr>
        <w:t>z</w:t>
      </w:r>
      <w:r w:rsidR="0030392F" w:rsidRPr="00956BEC">
        <w:rPr>
          <w:rFonts w:ascii="Arial" w:eastAsia="Times New Roman" w:hAnsi="Arial" w:cs="Arial"/>
          <w:sz w:val="20"/>
          <w:szCs w:val="20"/>
        </w:rPr>
        <w:t>głaszającego</w:t>
      </w:r>
      <w:r w:rsidRPr="00956BEC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00956BEC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00956BEC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9C4C18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9C4C18">
        <w:rPr>
          <w:rFonts w:ascii="Arial" w:eastAsia="Times New Roman" w:hAnsi="Arial" w:cs="Arial"/>
          <w:sz w:val="20"/>
          <w:szCs w:val="20"/>
        </w:rPr>
        <w:t>2 D</w:t>
      </w:r>
      <w:r w:rsidRPr="009C4C18">
        <w:rPr>
          <w:rFonts w:ascii="Arial" w:eastAsia="Times New Roman" w:hAnsi="Arial" w:cs="Arial"/>
          <w:sz w:val="20"/>
          <w:szCs w:val="20"/>
        </w:rPr>
        <w:t>ni robocze</w:t>
      </w:r>
      <w:r w:rsidRPr="00956BEC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265E5F4C" w14:textId="77777777" w:rsidR="00C51502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Zgłoszenie potrzeby wsparcia dokonane po godzin</w:t>
      </w:r>
      <w:r w:rsidR="00C51502">
        <w:rPr>
          <w:rFonts w:ascii="Arial" w:eastAsia="Times New Roman" w:hAnsi="Arial" w:cs="Arial"/>
          <w:sz w:val="20"/>
          <w:szCs w:val="20"/>
        </w:rPr>
        <w:t>ach określonych w punkcie 1,</w:t>
      </w:r>
      <w:r w:rsidRPr="00056101">
        <w:rPr>
          <w:rFonts w:ascii="Arial" w:eastAsia="Times New Roman" w:hAnsi="Arial" w:cs="Arial"/>
          <w:sz w:val="20"/>
          <w:szCs w:val="20"/>
        </w:rPr>
        <w:t xml:space="preserve"> będzie traktowane jako przekazane następnego Dnia roboczego</w:t>
      </w:r>
      <w:r w:rsidR="00C5150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C51502">
        <w:rPr>
          <w:rFonts w:ascii="Arial" w:eastAsia="Times New Roman" w:hAnsi="Arial" w:cs="Arial"/>
          <w:sz w:val="20"/>
          <w:szCs w:val="20"/>
        </w:rPr>
        <w:t>określonego w punkcie 1</w:t>
      </w:r>
      <w:r w:rsidRPr="0005610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21174C0F" w:rsidR="00761E2F" w:rsidRDefault="00056101" w:rsidP="009C4C18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>
        <w:rPr>
          <w:rFonts w:ascii="Arial" w:eastAsia="Times New Roman" w:hAnsi="Arial" w:cs="Arial"/>
          <w:sz w:val="20"/>
          <w:szCs w:val="20"/>
        </w:rPr>
        <w:t xml:space="preserve">Administratora </w:t>
      </w:r>
      <w:r w:rsidR="00E663A4" w:rsidRPr="00956BEC">
        <w:rPr>
          <w:rFonts w:ascii="Arial" w:eastAsia="Times New Roman" w:hAnsi="Arial" w:cs="Arial"/>
          <w:sz w:val="20"/>
          <w:szCs w:val="20"/>
        </w:rPr>
        <w:t>Systemu</w:t>
      </w:r>
      <w:r w:rsidR="00F26835" w:rsidRPr="00956BEC">
        <w:rPr>
          <w:rFonts w:ascii="Arial" w:eastAsia="Times New Roman" w:hAnsi="Arial" w:cs="Arial"/>
          <w:sz w:val="20"/>
          <w:szCs w:val="20"/>
        </w:rPr>
        <w:t>,</w:t>
      </w:r>
      <w:r w:rsidR="006D2780" w:rsidRPr="009C4C18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6D2780" w:rsidRPr="009C4C18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9C4C18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7D6A1C" w:rsidRPr="00956BEC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9C4C18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956BEC" w:rsidRPr="00956BEC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956BEC">
        <w:t xml:space="preserve">- </w:t>
      </w:r>
      <w:r w:rsidR="00391D56" w:rsidRPr="00956BEC">
        <w:rPr>
          <w:rFonts w:ascii="Arial" w:eastAsia="Times New Roman" w:hAnsi="Arial" w:cs="Arial"/>
          <w:sz w:val="20"/>
          <w:szCs w:val="20"/>
        </w:rPr>
        <w:t>do momentu przekazania</w:t>
      </w:r>
      <w:r w:rsidR="00391D56">
        <w:t xml:space="preserve"> </w:t>
      </w:r>
      <w:r w:rsidR="00391D56" w:rsidRPr="00391D56">
        <w:rPr>
          <w:rFonts w:ascii="Arial" w:eastAsia="Times New Roman" w:hAnsi="Arial" w:cs="Arial"/>
          <w:sz w:val="20"/>
          <w:szCs w:val="20"/>
        </w:rPr>
        <w:t xml:space="preserve">rozwiązanego Zgłoszenia w </w:t>
      </w:r>
      <w:bookmarkStart w:id="5" w:name="_Hlk41847724"/>
      <w:r w:rsidR="00D93516" w:rsidRPr="00D9351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5"/>
      <w:r w:rsidR="00391D56" w:rsidRPr="00391D56">
        <w:rPr>
          <w:rFonts w:ascii="Arial" w:eastAsia="Times New Roman" w:hAnsi="Arial" w:cs="Arial"/>
          <w:sz w:val="20"/>
          <w:szCs w:val="20"/>
        </w:rPr>
        <w:t>,</w:t>
      </w:r>
      <w:r w:rsidR="00F02745" w:rsidRPr="00F02745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>
        <w:rPr>
          <w:rFonts w:ascii="Arial" w:eastAsia="Times New Roman" w:hAnsi="Arial" w:cs="Arial"/>
          <w:sz w:val="20"/>
          <w:szCs w:val="20"/>
        </w:rPr>
        <w:t>)</w:t>
      </w:r>
      <w:r w:rsidR="00F02745" w:rsidRPr="00F02745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391D56">
        <w:rPr>
          <w:rFonts w:ascii="Arial" w:eastAsia="Times New Roman" w:hAnsi="Arial" w:cs="Arial"/>
          <w:sz w:val="20"/>
          <w:szCs w:val="20"/>
        </w:rPr>
        <w:t>pod warunkiem zamknięcia Zgłoszenia przez Zamawiającego</w:t>
      </w:r>
      <w:r w:rsidR="00830A74">
        <w:rPr>
          <w:rFonts w:ascii="Arial" w:eastAsia="Times New Roman" w:hAnsi="Arial" w:cs="Arial"/>
          <w:sz w:val="20"/>
          <w:szCs w:val="20"/>
        </w:rPr>
        <w:t>.</w:t>
      </w:r>
    </w:p>
    <w:p w14:paraId="14CA4801" w14:textId="36C135A5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7575A22B" w14:textId="644BA248" w:rsidR="00056101" w:rsidRPr="00056101" w:rsidRDefault="00056101" w:rsidP="009C4C18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65BC76C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Zgłoszeń, najpóźniej 5 Dnia roboczego po zakończeniu miesiąca kalendarzowego w formie elektronicznej.</w:t>
      </w:r>
    </w:p>
    <w:p w14:paraId="26F861B1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raportu potwierdza kompletność i poprawność przedstawionego raportu lub zgłasza do niego uwagi.</w:t>
      </w:r>
    </w:p>
    <w:p w14:paraId="21C87894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22C67EDD" w14:textId="6134E2FA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33FDA77F" w14:textId="0AD275BC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B75A3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1DA9B" w14:textId="77777777" w:rsidR="00D86A08" w:rsidRDefault="00D86A08" w:rsidP="00E663A4">
      <w:pPr>
        <w:spacing w:after="0" w:line="240" w:lineRule="auto"/>
      </w:pPr>
      <w:r>
        <w:separator/>
      </w:r>
    </w:p>
  </w:endnote>
  <w:endnote w:type="continuationSeparator" w:id="0">
    <w:p w14:paraId="6C2E446A" w14:textId="77777777" w:rsidR="00D86A08" w:rsidRDefault="00D86A08" w:rsidP="00E663A4">
      <w:pPr>
        <w:spacing w:after="0" w:line="240" w:lineRule="auto"/>
      </w:pPr>
      <w:r>
        <w:continuationSeparator/>
      </w:r>
    </w:p>
  </w:endnote>
  <w:endnote w:type="continuationNotice" w:id="1">
    <w:p w14:paraId="0DC5EEFA" w14:textId="77777777" w:rsidR="00D86A08" w:rsidRDefault="00D86A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3679740"/>
      <w:docPartObj>
        <w:docPartGallery w:val="Page Numbers (Bottom of Page)"/>
        <w:docPartUnique/>
      </w:docPartObj>
    </w:sdtPr>
    <w:sdtEndPr/>
    <w:sdtContent>
      <w:p w14:paraId="52358D4F" w14:textId="710A26C8" w:rsidR="00D86A08" w:rsidRDefault="00D86A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7AFCB8" w14:textId="77777777" w:rsidR="00D86A08" w:rsidRDefault="00D8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B9D51" w14:textId="77777777" w:rsidR="00D86A08" w:rsidRDefault="00D86A08" w:rsidP="00E663A4">
      <w:pPr>
        <w:spacing w:after="0" w:line="240" w:lineRule="auto"/>
      </w:pPr>
      <w:r>
        <w:separator/>
      </w:r>
    </w:p>
  </w:footnote>
  <w:footnote w:type="continuationSeparator" w:id="0">
    <w:p w14:paraId="1E56E8E0" w14:textId="77777777" w:rsidR="00D86A08" w:rsidRDefault="00D86A08" w:rsidP="00E663A4">
      <w:pPr>
        <w:spacing w:after="0" w:line="240" w:lineRule="auto"/>
      </w:pPr>
      <w:r>
        <w:continuationSeparator/>
      </w:r>
    </w:p>
  </w:footnote>
  <w:footnote w:type="continuationNotice" w:id="1">
    <w:p w14:paraId="70F3A6B0" w14:textId="77777777" w:rsidR="00D86A08" w:rsidRDefault="00D86A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8BDB0" w14:textId="77777777" w:rsidR="00D86A08" w:rsidRDefault="00D86A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29"/>
  </w:num>
  <w:num w:numId="3">
    <w:abstractNumId w:val="22"/>
  </w:num>
  <w:num w:numId="4">
    <w:abstractNumId w:val="32"/>
  </w:num>
  <w:num w:numId="5">
    <w:abstractNumId w:val="35"/>
  </w:num>
  <w:num w:numId="6">
    <w:abstractNumId w:val="6"/>
  </w:num>
  <w:num w:numId="7">
    <w:abstractNumId w:val="17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1"/>
  </w:num>
  <w:num w:numId="13">
    <w:abstractNumId w:val="37"/>
  </w:num>
  <w:num w:numId="14">
    <w:abstractNumId w:val="0"/>
  </w:num>
  <w:num w:numId="15">
    <w:abstractNumId w:val="8"/>
  </w:num>
  <w:num w:numId="16">
    <w:abstractNumId w:val="14"/>
  </w:num>
  <w:num w:numId="17">
    <w:abstractNumId w:val="15"/>
  </w:num>
  <w:num w:numId="18">
    <w:abstractNumId w:val="18"/>
  </w:num>
  <w:num w:numId="19">
    <w:abstractNumId w:val="28"/>
  </w:num>
  <w:num w:numId="20">
    <w:abstractNumId w:val="9"/>
  </w:num>
  <w:num w:numId="21">
    <w:abstractNumId w:val="30"/>
  </w:num>
  <w:num w:numId="22">
    <w:abstractNumId w:val="27"/>
  </w:num>
  <w:num w:numId="23">
    <w:abstractNumId w:val="7"/>
  </w:num>
  <w:num w:numId="24">
    <w:abstractNumId w:val="11"/>
  </w:num>
  <w:num w:numId="25">
    <w:abstractNumId w:val="13"/>
  </w:num>
  <w:num w:numId="26">
    <w:abstractNumId w:val="20"/>
  </w:num>
  <w:num w:numId="27">
    <w:abstractNumId w:val="23"/>
  </w:num>
  <w:num w:numId="28">
    <w:abstractNumId w:val="33"/>
  </w:num>
  <w:num w:numId="29">
    <w:abstractNumId w:val="38"/>
  </w:num>
  <w:num w:numId="30">
    <w:abstractNumId w:val="19"/>
  </w:num>
  <w:num w:numId="31">
    <w:abstractNumId w:val="16"/>
  </w:num>
  <w:num w:numId="32">
    <w:abstractNumId w:val="3"/>
  </w:num>
  <w:num w:numId="33">
    <w:abstractNumId w:val="34"/>
  </w:num>
  <w:num w:numId="34">
    <w:abstractNumId w:val="2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31"/>
  </w:num>
  <w:num w:numId="38">
    <w:abstractNumId w:val="10"/>
  </w:num>
  <w:num w:numId="3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102FB"/>
    <w:rsid w:val="000140BA"/>
    <w:rsid w:val="000152AA"/>
    <w:rsid w:val="00022584"/>
    <w:rsid w:val="00023D27"/>
    <w:rsid w:val="00025586"/>
    <w:rsid w:val="000266C0"/>
    <w:rsid w:val="000372CE"/>
    <w:rsid w:val="00042C0A"/>
    <w:rsid w:val="000450F8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17E2"/>
    <w:rsid w:val="00085A45"/>
    <w:rsid w:val="00086CC9"/>
    <w:rsid w:val="000954C2"/>
    <w:rsid w:val="0009595B"/>
    <w:rsid w:val="000A292F"/>
    <w:rsid w:val="000A6535"/>
    <w:rsid w:val="000D24A5"/>
    <w:rsid w:val="000D5B4C"/>
    <w:rsid w:val="000D6584"/>
    <w:rsid w:val="000E2BF1"/>
    <w:rsid w:val="000F6A62"/>
    <w:rsid w:val="001020F2"/>
    <w:rsid w:val="00102DAA"/>
    <w:rsid w:val="00111373"/>
    <w:rsid w:val="00111EC6"/>
    <w:rsid w:val="00112475"/>
    <w:rsid w:val="0011506A"/>
    <w:rsid w:val="0012427D"/>
    <w:rsid w:val="001366A6"/>
    <w:rsid w:val="0014229F"/>
    <w:rsid w:val="00143AA3"/>
    <w:rsid w:val="0014428D"/>
    <w:rsid w:val="00146563"/>
    <w:rsid w:val="00150ACB"/>
    <w:rsid w:val="00153D9F"/>
    <w:rsid w:val="00164151"/>
    <w:rsid w:val="00167E70"/>
    <w:rsid w:val="001737D5"/>
    <w:rsid w:val="00173AEC"/>
    <w:rsid w:val="00174859"/>
    <w:rsid w:val="001771B5"/>
    <w:rsid w:val="001903FF"/>
    <w:rsid w:val="00190FE6"/>
    <w:rsid w:val="001920F8"/>
    <w:rsid w:val="001950D4"/>
    <w:rsid w:val="00195504"/>
    <w:rsid w:val="001A0244"/>
    <w:rsid w:val="001A6F58"/>
    <w:rsid w:val="001C3E7C"/>
    <w:rsid w:val="001C66B3"/>
    <w:rsid w:val="001D4734"/>
    <w:rsid w:val="001E5B83"/>
    <w:rsid w:val="001E7711"/>
    <w:rsid w:val="001F1406"/>
    <w:rsid w:val="001F39CE"/>
    <w:rsid w:val="001F7417"/>
    <w:rsid w:val="00206790"/>
    <w:rsid w:val="00215E45"/>
    <w:rsid w:val="00216088"/>
    <w:rsid w:val="0021644F"/>
    <w:rsid w:val="002235F0"/>
    <w:rsid w:val="002238CF"/>
    <w:rsid w:val="00227614"/>
    <w:rsid w:val="00232D05"/>
    <w:rsid w:val="002447D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3069"/>
    <w:rsid w:val="002A1D6C"/>
    <w:rsid w:val="002B71FF"/>
    <w:rsid w:val="002C2C43"/>
    <w:rsid w:val="002C7331"/>
    <w:rsid w:val="002D5070"/>
    <w:rsid w:val="002D635A"/>
    <w:rsid w:val="002D6766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64C1"/>
    <w:rsid w:val="00331D26"/>
    <w:rsid w:val="00331E32"/>
    <w:rsid w:val="00333B23"/>
    <w:rsid w:val="00334665"/>
    <w:rsid w:val="003367D4"/>
    <w:rsid w:val="00355EA0"/>
    <w:rsid w:val="00357F7B"/>
    <w:rsid w:val="0036312B"/>
    <w:rsid w:val="00363F9D"/>
    <w:rsid w:val="0036406C"/>
    <w:rsid w:val="00365212"/>
    <w:rsid w:val="003726DD"/>
    <w:rsid w:val="00373BE5"/>
    <w:rsid w:val="0037408B"/>
    <w:rsid w:val="00376729"/>
    <w:rsid w:val="0038359A"/>
    <w:rsid w:val="003836AD"/>
    <w:rsid w:val="00384BDC"/>
    <w:rsid w:val="00386C01"/>
    <w:rsid w:val="00391D56"/>
    <w:rsid w:val="00396AE5"/>
    <w:rsid w:val="003A055E"/>
    <w:rsid w:val="003A3817"/>
    <w:rsid w:val="003A4874"/>
    <w:rsid w:val="003A4C5A"/>
    <w:rsid w:val="003B1BC8"/>
    <w:rsid w:val="003B2715"/>
    <w:rsid w:val="003B2E56"/>
    <w:rsid w:val="003B63CE"/>
    <w:rsid w:val="003B7A17"/>
    <w:rsid w:val="003C2DA3"/>
    <w:rsid w:val="003C6846"/>
    <w:rsid w:val="003C7B31"/>
    <w:rsid w:val="003D3DAA"/>
    <w:rsid w:val="003D5564"/>
    <w:rsid w:val="003D5F43"/>
    <w:rsid w:val="003E544F"/>
    <w:rsid w:val="003F0DE6"/>
    <w:rsid w:val="004153FB"/>
    <w:rsid w:val="00420F5A"/>
    <w:rsid w:val="00433932"/>
    <w:rsid w:val="00440D0C"/>
    <w:rsid w:val="00442901"/>
    <w:rsid w:val="004439E9"/>
    <w:rsid w:val="00446618"/>
    <w:rsid w:val="0044796B"/>
    <w:rsid w:val="004525F4"/>
    <w:rsid w:val="00455D6C"/>
    <w:rsid w:val="00461F0E"/>
    <w:rsid w:val="00463055"/>
    <w:rsid w:val="00465F9F"/>
    <w:rsid w:val="00473480"/>
    <w:rsid w:val="00475EF3"/>
    <w:rsid w:val="004847EC"/>
    <w:rsid w:val="004A0F01"/>
    <w:rsid w:val="004A42D7"/>
    <w:rsid w:val="004A5262"/>
    <w:rsid w:val="004A55FF"/>
    <w:rsid w:val="004B7B02"/>
    <w:rsid w:val="004C63AC"/>
    <w:rsid w:val="004D0863"/>
    <w:rsid w:val="004D2E5D"/>
    <w:rsid w:val="004D5D4A"/>
    <w:rsid w:val="004D7EFC"/>
    <w:rsid w:val="004E20AE"/>
    <w:rsid w:val="004E6520"/>
    <w:rsid w:val="00504280"/>
    <w:rsid w:val="005061C4"/>
    <w:rsid w:val="00511A1A"/>
    <w:rsid w:val="00514BA1"/>
    <w:rsid w:val="005211A3"/>
    <w:rsid w:val="005219BB"/>
    <w:rsid w:val="00524011"/>
    <w:rsid w:val="0052469D"/>
    <w:rsid w:val="00526364"/>
    <w:rsid w:val="00534DFE"/>
    <w:rsid w:val="00536AE7"/>
    <w:rsid w:val="00536BE7"/>
    <w:rsid w:val="005421D5"/>
    <w:rsid w:val="00552EEE"/>
    <w:rsid w:val="005554C6"/>
    <w:rsid w:val="00563EE1"/>
    <w:rsid w:val="00567451"/>
    <w:rsid w:val="00567BB3"/>
    <w:rsid w:val="005827B5"/>
    <w:rsid w:val="0059116D"/>
    <w:rsid w:val="005920BB"/>
    <w:rsid w:val="00597965"/>
    <w:rsid w:val="005A21A1"/>
    <w:rsid w:val="005A4660"/>
    <w:rsid w:val="005A52BA"/>
    <w:rsid w:val="005B0C99"/>
    <w:rsid w:val="005B380E"/>
    <w:rsid w:val="005C02B8"/>
    <w:rsid w:val="005C71D2"/>
    <w:rsid w:val="005D0E50"/>
    <w:rsid w:val="005D0FD2"/>
    <w:rsid w:val="005D180B"/>
    <w:rsid w:val="005E1432"/>
    <w:rsid w:val="005E7975"/>
    <w:rsid w:val="005F3C97"/>
    <w:rsid w:val="005F49CB"/>
    <w:rsid w:val="006019BD"/>
    <w:rsid w:val="0060554D"/>
    <w:rsid w:val="00614E63"/>
    <w:rsid w:val="00630988"/>
    <w:rsid w:val="00634444"/>
    <w:rsid w:val="00634C21"/>
    <w:rsid w:val="00645153"/>
    <w:rsid w:val="006472BD"/>
    <w:rsid w:val="00647372"/>
    <w:rsid w:val="00654C91"/>
    <w:rsid w:val="00654DE3"/>
    <w:rsid w:val="00674CBA"/>
    <w:rsid w:val="006800BD"/>
    <w:rsid w:val="00682F73"/>
    <w:rsid w:val="006863CD"/>
    <w:rsid w:val="0069176F"/>
    <w:rsid w:val="006938B1"/>
    <w:rsid w:val="00694AF2"/>
    <w:rsid w:val="0069796A"/>
    <w:rsid w:val="006A4467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F0793"/>
    <w:rsid w:val="006F6C35"/>
    <w:rsid w:val="006F7D24"/>
    <w:rsid w:val="00701198"/>
    <w:rsid w:val="00701B20"/>
    <w:rsid w:val="00702BB4"/>
    <w:rsid w:val="00707D14"/>
    <w:rsid w:val="00714B63"/>
    <w:rsid w:val="007321FA"/>
    <w:rsid w:val="007405B1"/>
    <w:rsid w:val="00745D7E"/>
    <w:rsid w:val="00750013"/>
    <w:rsid w:val="007522C7"/>
    <w:rsid w:val="00755EAF"/>
    <w:rsid w:val="00761E2F"/>
    <w:rsid w:val="00763FC8"/>
    <w:rsid w:val="00766352"/>
    <w:rsid w:val="007675AE"/>
    <w:rsid w:val="00772ED3"/>
    <w:rsid w:val="007814C0"/>
    <w:rsid w:val="00782570"/>
    <w:rsid w:val="00790159"/>
    <w:rsid w:val="0079777B"/>
    <w:rsid w:val="007A0415"/>
    <w:rsid w:val="007A0C5B"/>
    <w:rsid w:val="007A0D26"/>
    <w:rsid w:val="007A169B"/>
    <w:rsid w:val="007A39FB"/>
    <w:rsid w:val="007B76A2"/>
    <w:rsid w:val="007D6132"/>
    <w:rsid w:val="007D6A1C"/>
    <w:rsid w:val="007E2F67"/>
    <w:rsid w:val="00804EAE"/>
    <w:rsid w:val="0080642D"/>
    <w:rsid w:val="00813A14"/>
    <w:rsid w:val="008165D4"/>
    <w:rsid w:val="00820D9C"/>
    <w:rsid w:val="008219DF"/>
    <w:rsid w:val="00830A74"/>
    <w:rsid w:val="008353A2"/>
    <w:rsid w:val="008410E5"/>
    <w:rsid w:val="00842687"/>
    <w:rsid w:val="008430E7"/>
    <w:rsid w:val="00845344"/>
    <w:rsid w:val="008541CF"/>
    <w:rsid w:val="008550C8"/>
    <w:rsid w:val="00864F06"/>
    <w:rsid w:val="00874665"/>
    <w:rsid w:val="00874A61"/>
    <w:rsid w:val="00880AC4"/>
    <w:rsid w:val="0088496C"/>
    <w:rsid w:val="008978BF"/>
    <w:rsid w:val="008A05C0"/>
    <w:rsid w:val="008A6D44"/>
    <w:rsid w:val="008A78F1"/>
    <w:rsid w:val="008B3123"/>
    <w:rsid w:val="008B3367"/>
    <w:rsid w:val="008B57DD"/>
    <w:rsid w:val="008C1B25"/>
    <w:rsid w:val="008C1CAF"/>
    <w:rsid w:val="008D54F4"/>
    <w:rsid w:val="008F32B3"/>
    <w:rsid w:val="00905E01"/>
    <w:rsid w:val="00910DBA"/>
    <w:rsid w:val="009124F7"/>
    <w:rsid w:val="0091551C"/>
    <w:rsid w:val="00916D3E"/>
    <w:rsid w:val="00922D74"/>
    <w:rsid w:val="00922EC5"/>
    <w:rsid w:val="00943E95"/>
    <w:rsid w:val="00943EB4"/>
    <w:rsid w:val="00944C1A"/>
    <w:rsid w:val="00945032"/>
    <w:rsid w:val="00945DE5"/>
    <w:rsid w:val="00946892"/>
    <w:rsid w:val="00956BEC"/>
    <w:rsid w:val="009605BB"/>
    <w:rsid w:val="00962892"/>
    <w:rsid w:val="00971909"/>
    <w:rsid w:val="00973155"/>
    <w:rsid w:val="009763A6"/>
    <w:rsid w:val="009801E8"/>
    <w:rsid w:val="0098624F"/>
    <w:rsid w:val="00991188"/>
    <w:rsid w:val="009950B4"/>
    <w:rsid w:val="009A3491"/>
    <w:rsid w:val="009A50D2"/>
    <w:rsid w:val="009A7BF3"/>
    <w:rsid w:val="009B27AC"/>
    <w:rsid w:val="009C4C18"/>
    <w:rsid w:val="009C6BEA"/>
    <w:rsid w:val="009D15FF"/>
    <w:rsid w:val="009D5D66"/>
    <w:rsid w:val="009E6962"/>
    <w:rsid w:val="009F7873"/>
    <w:rsid w:val="00A02028"/>
    <w:rsid w:val="00A02C50"/>
    <w:rsid w:val="00A0534B"/>
    <w:rsid w:val="00A138C4"/>
    <w:rsid w:val="00A161BB"/>
    <w:rsid w:val="00A22555"/>
    <w:rsid w:val="00A22DF7"/>
    <w:rsid w:val="00A24022"/>
    <w:rsid w:val="00A24407"/>
    <w:rsid w:val="00A2534F"/>
    <w:rsid w:val="00A25988"/>
    <w:rsid w:val="00A27A8D"/>
    <w:rsid w:val="00A32E46"/>
    <w:rsid w:val="00A4156E"/>
    <w:rsid w:val="00A43C6E"/>
    <w:rsid w:val="00A50725"/>
    <w:rsid w:val="00A5630D"/>
    <w:rsid w:val="00A56AD7"/>
    <w:rsid w:val="00A677DE"/>
    <w:rsid w:val="00A71CD0"/>
    <w:rsid w:val="00A83F54"/>
    <w:rsid w:val="00A944A3"/>
    <w:rsid w:val="00A95394"/>
    <w:rsid w:val="00AA2191"/>
    <w:rsid w:val="00AA5EF3"/>
    <w:rsid w:val="00AA6E53"/>
    <w:rsid w:val="00AB07FF"/>
    <w:rsid w:val="00AB0834"/>
    <w:rsid w:val="00AB1343"/>
    <w:rsid w:val="00AB1451"/>
    <w:rsid w:val="00AB3C2D"/>
    <w:rsid w:val="00AC1AE3"/>
    <w:rsid w:val="00AC30D4"/>
    <w:rsid w:val="00AD2341"/>
    <w:rsid w:val="00AD3585"/>
    <w:rsid w:val="00AD60A4"/>
    <w:rsid w:val="00AD687A"/>
    <w:rsid w:val="00AE04D0"/>
    <w:rsid w:val="00AF14A7"/>
    <w:rsid w:val="00AF5845"/>
    <w:rsid w:val="00B07AD9"/>
    <w:rsid w:val="00B24E3F"/>
    <w:rsid w:val="00B307A7"/>
    <w:rsid w:val="00B31FBD"/>
    <w:rsid w:val="00B3740B"/>
    <w:rsid w:val="00B4005E"/>
    <w:rsid w:val="00B4324F"/>
    <w:rsid w:val="00B47459"/>
    <w:rsid w:val="00B60250"/>
    <w:rsid w:val="00B64D1C"/>
    <w:rsid w:val="00B759A7"/>
    <w:rsid w:val="00B75A38"/>
    <w:rsid w:val="00B8013B"/>
    <w:rsid w:val="00B803C2"/>
    <w:rsid w:val="00B82D52"/>
    <w:rsid w:val="00B87742"/>
    <w:rsid w:val="00B87AD1"/>
    <w:rsid w:val="00B90396"/>
    <w:rsid w:val="00B95B9F"/>
    <w:rsid w:val="00BA1B9E"/>
    <w:rsid w:val="00BA52FC"/>
    <w:rsid w:val="00BA6A6B"/>
    <w:rsid w:val="00BC3DCA"/>
    <w:rsid w:val="00BC44C0"/>
    <w:rsid w:val="00BC4C81"/>
    <w:rsid w:val="00BC6F76"/>
    <w:rsid w:val="00BD18D1"/>
    <w:rsid w:val="00BD31C0"/>
    <w:rsid w:val="00BE7CDF"/>
    <w:rsid w:val="00BF6181"/>
    <w:rsid w:val="00BF64D4"/>
    <w:rsid w:val="00C043CF"/>
    <w:rsid w:val="00C232A5"/>
    <w:rsid w:val="00C259A0"/>
    <w:rsid w:val="00C26E8D"/>
    <w:rsid w:val="00C33B17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1746"/>
    <w:rsid w:val="00C95723"/>
    <w:rsid w:val="00C9661B"/>
    <w:rsid w:val="00CA1DB6"/>
    <w:rsid w:val="00CA5764"/>
    <w:rsid w:val="00CA7533"/>
    <w:rsid w:val="00CB6FBA"/>
    <w:rsid w:val="00CC2166"/>
    <w:rsid w:val="00CC4B62"/>
    <w:rsid w:val="00CD0F0C"/>
    <w:rsid w:val="00CE2DA9"/>
    <w:rsid w:val="00CF2427"/>
    <w:rsid w:val="00CF2EC3"/>
    <w:rsid w:val="00CF57D9"/>
    <w:rsid w:val="00CF6153"/>
    <w:rsid w:val="00D032FE"/>
    <w:rsid w:val="00D26696"/>
    <w:rsid w:val="00D37653"/>
    <w:rsid w:val="00D400AF"/>
    <w:rsid w:val="00D41AB7"/>
    <w:rsid w:val="00D52F0E"/>
    <w:rsid w:val="00D55854"/>
    <w:rsid w:val="00D57088"/>
    <w:rsid w:val="00D7103D"/>
    <w:rsid w:val="00D72C96"/>
    <w:rsid w:val="00D74E82"/>
    <w:rsid w:val="00D76B09"/>
    <w:rsid w:val="00D76E97"/>
    <w:rsid w:val="00D8265A"/>
    <w:rsid w:val="00D86A08"/>
    <w:rsid w:val="00D92E6B"/>
    <w:rsid w:val="00D93516"/>
    <w:rsid w:val="00D96D83"/>
    <w:rsid w:val="00D9706C"/>
    <w:rsid w:val="00DA52DC"/>
    <w:rsid w:val="00DA75AF"/>
    <w:rsid w:val="00DB0A1E"/>
    <w:rsid w:val="00DB43FF"/>
    <w:rsid w:val="00DB5BFD"/>
    <w:rsid w:val="00DC3CF8"/>
    <w:rsid w:val="00DC5664"/>
    <w:rsid w:val="00DC637F"/>
    <w:rsid w:val="00DC7962"/>
    <w:rsid w:val="00DD3B12"/>
    <w:rsid w:val="00DD4304"/>
    <w:rsid w:val="00DD70A6"/>
    <w:rsid w:val="00DF0951"/>
    <w:rsid w:val="00DF2EC7"/>
    <w:rsid w:val="00DF4341"/>
    <w:rsid w:val="00E0186B"/>
    <w:rsid w:val="00E03EBF"/>
    <w:rsid w:val="00E06FBC"/>
    <w:rsid w:val="00E07B9D"/>
    <w:rsid w:val="00E124E7"/>
    <w:rsid w:val="00E157D2"/>
    <w:rsid w:val="00E1664E"/>
    <w:rsid w:val="00E31007"/>
    <w:rsid w:val="00E34818"/>
    <w:rsid w:val="00E3777D"/>
    <w:rsid w:val="00E41AFE"/>
    <w:rsid w:val="00E42660"/>
    <w:rsid w:val="00E43505"/>
    <w:rsid w:val="00E44461"/>
    <w:rsid w:val="00E6120D"/>
    <w:rsid w:val="00E61853"/>
    <w:rsid w:val="00E663A4"/>
    <w:rsid w:val="00E670EA"/>
    <w:rsid w:val="00E7479D"/>
    <w:rsid w:val="00E75F50"/>
    <w:rsid w:val="00E91EF2"/>
    <w:rsid w:val="00E9226F"/>
    <w:rsid w:val="00E97928"/>
    <w:rsid w:val="00EA416E"/>
    <w:rsid w:val="00EA68EC"/>
    <w:rsid w:val="00EB0EEC"/>
    <w:rsid w:val="00EB3269"/>
    <w:rsid w:val="00EB486C"/>
    <w:rsid w:val="00EB4AE9"/>
    <w:rsid w:val="00EC08D8"/>
    <w:rsid w:val="00EC45F5"/>
    <w:rsid w:val="00EC65B6"/>
    <w:rsid w:val="00ED4F13"/>
    <w:rsid w:val="00ED5AAC"/>
    <w:rsid w:val="00ED617E"/>
    <w:rsid w:val="00EE2389"/>
    <w:rsid w:val="00EE6CBF"/>
    <w:rsid w:val="00EF0927"/>
    <w:rsid w:val="00EF58A1"/>
    <w:rsid w:val="00EF72E2"/>
    <w:rsid w:val="00F02745"/>
    <w:rsid w:val="00F207C8"/>
    <w:rsid w:val="00F21810"/>
    <w:rsid w:val="00F2617B"/>
    <w:rsid w:val="00F26835"/>
    <w:rsid w:val="00F308ED"/>
    <w:rsid w:val="00F33D16"/>
    <w:rsid w:val="00F379EA"/>
    <w:rsid w:val="00F42C4E"/>
    <w:rsid w:val="00F52799"/>
    <w:rsid w:val="00F54F26"/>
    <w:rsid w:val="00F57F10"/>
    <w:rsid w:val="00F65652"/>
    <w:rsid w:val="00F66970"/>
    <w:rsid w:val="00F67666"/>
    <w:rsid w:val="00F836B9"/>
    <w:rsid w:val="00F836CB"/>
    <w:rsid w:val="00F85ABB"/>
    <w:rsid w:val="00FA3D6A"/>
    <w:rsid w:val="00FA66E5"/>
    <w:rsid w:val="00FB79CC"/>
    <w:rsid w:val="00FC21C8"/>
    <w:rsid w:val="00FC4C64"/>
    <w:rsid w:val="00FD26A2"/>
    <w:rsid w:val="00FD271E"/>
    <w:rsid w:val="00FD40CA"/>
    <w:rsid w:val="00FF18D4"/>
    <w:rsid w:val="00FF1DC4"/>
    <w:rsid w:val="00FF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CD00"/>
  <w15:docId w15:val="{6D81FF99-9702-4121-98F3-38678DCB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EC60A4B20ADF479862F621E591276C" ma:contentTypeVersion="0" ma:contentTypeDescription="Create a new document." ma:contentTypeScope="" ma:versionID="c4737b325da4519e17520bdae67ae3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B16414-112E-42D4-A71E-38FCCB7587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18E96-134E-4CC1-ABAF-4D1D35F3D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45AC64-2F3B-4D6A-BC23-F06A25B67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84452-15BB-4CA0-93F8-F9DF16639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1739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Kasprowicz Monika  (DIRS)</cp:lastModifiedBy>
  <cp:revision>4</cp:revision>
  <cp:lastPrinted>2018-01-26T10:09:00Z</cp:lastPrinted>
  <dcterms:created xsi:type="dcterms:W3CDTF">2020-08-06T18:38:00Z</dcterms:created>
  <dcterms:modified xsi:type="dcterms:W3CDTF">2021-06-11T21:47:00Z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0x010100EBEC60A4B20ADF479862F621E591276C</vt:lpwstr>
  </property>
</Properties>
</file>